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CD16E" w14:textId="7003C44C" w:rsidR="007B1FC5" w:rsidRPr="007A6F88" w:rsidRDefault="007A6F88" w:rsidP="007B1FC5">
      <w:pPr>
        <w:rPr>
          <w:b/>
          <w:bCs/>
        </w:rPr>
      </w:pPr>
      <w:r w:rsidRPr="007A6F88">
        <w:rPr>
          <w:b/>
          <w:bCs/>
        </w:rPr>
        <w:t xml:space="preserve">Postup tvorby protokolů o revizi spotřebičů a ručního nářadí v elektronickém systému ČEPRO, a.s. přes webové rozhraní </w:t>
      </w:r>
      <w:hyperlink r:id="rId7" w:history="1">
        <w:r w:rsidR="007B1FC5" w:rsidRPr="007A6F88">
          <w:rPr>
            <w:rStyle w:val="Hypertextovodkaz"/>
            <w:b/>
            <w:bCs/>
          </w:rPr>
          <w:t>https://mcontrol.ceproas.cz/</w:t>
        </w:r>
      </w:hyperlink>
    </w:p>
    <w:p w14:paraId="28F623AA" w14:textId="77777777" w:rsidR="006A2A68" w:rsidRDefault="006A2A68" w:rsidP="007B1FC5">
      <w:pPr>
        <w:rPr>
          <w:u w:val="single"/>
        </w:rPr>
      </w:pPr>
    </w:p>
    <w:p w14:paraId="282E32BA" w14:textId="76C61A91" w:rsidR="007B1FC5" w:rsidRDefault="00356686" w:rsidP="007B1FC5">
      <w:r w:rsidRPr="004A44C4">
        <w:rPr>
          <w:u w:val="single"/>
        </w:rPr>
        <w:t>Objednatel</w:t>
      </w:r>
      <w:r w:rsidR="007A6F88">
        <w:t xml:space="preserve"> = ČEPRO, a.s.</w:t>
      </w:r>
    </w:p>
    <w:p w14:paraId="3FB6EB84" w14:textId="26FC97C1" w:rsidR="007A6F88" w:rsidRDefault="007A6F88" w:rsidP="007B1FC5">
      <w:r w:rsidRPr="004A44C4">
        <w:rPr>
          <w:u w:val="single"/>
        </w:rPr>
        <w:t>Dodavatel</w:t>
      </w:r>
      <w:r>
        <w:t xml:space="preserve"> = externí firma provádějící revize v místech plnění </w:t>
      </w:r>
      <w:r w:rsidR="00356686">
        <w:t>Objednatele</w:t>
      </w:r>
    </w:p>
    <w:p w14:paraId="57F13D96" w14:textId="77777777" w:rsidR="007A6F88" w:rsidRDefault="007A6F88" w:rsidP="007B1FC5"/>
    <w:p w14:paraId="04133C52" w14:textId="6FAA2DF3" w:rsidR="007B1FC5" w:rsidRDefault="007B1FC5" w:rsidP="007B1FC5">
      <w:r>
        <w:t xml:space="preserve">Evidenci </w:t>
      </w:r>
      <w:r w:rsidR="007A6F88">
        <w:t xml:space="preserve">spotřebičů a protokolů o revizi spotřebičů </w:t>
      </w:r>
      <w:r>
        <w:t xml:space="preserve">provádí </w:t>
      </w:r>
      <w:r w:rsidR="00356686">
        <w:t>D</w:t>
      </w:r>
      <w:r>
        <w:t>odavatel v</w:t>
      </w:r>
      <w:r w:rsidR="003D2648">
        <w:t xml:space="preserve"> elektronickém </w:t>
      </w:r>
      <w:r>
        <w:t xml:space="preserve">systému </w:t>
      </w:r>
      <w:r w:rsidR="00356686">
        <w:t>Objednatele -</w:t>
      </w:r>
      <w:r>
        <w:t xml:space="preserve"> </w:t>
      </w:r>
      <w:proofErr w:type="spellStart"/>
      <w:r>
        <w:t>MControl</w:t>
      </w:r>
      <w:proofErr w:type="spellEnd"/>
      <w:r>
        <w:t xml:space="preserve"> - pracuje se s modulem </w:t>
      </w:r>
      <w:r w:rsidR="007A6F88" w:rsidRPr="006A2A68">
        <w:rPr>
          <w:i/>
          <w:iCs/>
        </w:rPr>
        <w:t>„</w:t>
      </w:r>
      <w:proofErr w:type="gramStart"/>
      <w:r w:rsidRPr="006A2A68">
        <w:rPr>
          <w:i/>
          <w:iCs/>
        </w:rPr>
        <w:t>Sklady &gt;</w:t>
      </w:r>
      <w:proofErr w:type="gramEnd"/>
      <w:r w:rsidRPr="006A2A68">
        <w:rPr>
          <w:i/>
          <w:iCs/>
        </w:rPr>
        <w:t xml:space="preserve"> Revize &gt; </w:t>
      </w:r>
      <w:r w:rsidR="00DF6832" w:rsidRPr="006A2A68">
        <w:rPr>
          <w:i/>
          <w:iCs/>
        </w:rPr>
        <w:t>Karty spotřebičů (</w:t>
      </w:r>
      <w:r w:rsidRPr="006A2A68">
        <w:rPr>
          <w:i/>
          <w:iCs/>
        </w:rPr>
        <w:t>Protokoly o revizi elektrických spotřebičů</w:t>
      </w:r>
      <w:r w:rsidR="00DF6832" w:rsidRPr="006A2A68">
        <w:rPr>
          <w:i/>
          <w:iCs/>
        </w:rPr>
        <w:t>)</w:t>
      </w:r>
      <w:r w:rsidR="007A6F88" w:rsidRPr="006A2A68">
        <w:rPr>
          <w:i/>
          <w:iCs/>
        </w:rPr>
        <w:t>“.</w:t>
      </w:r>
    </w:p>
    <w:p w14:paraId="70FDD39A" w14:textId="77777777" w:rsidR="007B1FC5" w:rsidRDefault="007B1FC5" w:rsidP="007B1FC5"/>
    <w:p w14:paraId="54ABB587" w14:textId="77777777" w:rsidR="007B1FC5" w:rsidRPr="004A44C4" w:rsidRDefault="007B1FC5" w:rsidP="007B1FC5">
      <w:pPr>
        <w:rPr>
          <w:b/>
          <w:bCs/>
        </w:rPr>
      </w:pPr>
      <w:r w:rsidRPr="004A44C4">
        <w:rPr>
          <w:b/>
          <w:bCs/>
        </w:rPr>
        <w:t>Postup:</w:t>
      </w:r>
    </w:p>
    <w:p w14:paraId="4066AF64" w14:textId="20090322" w:rsidR="007A6F88" w:rsidRDefault="007B1FC5" w:rsidP="007B1FC5">
      <w:r>
        <w:t xml:space="preserve">Evidenci </w:t>
      </w:r>
      <w:r w:rsidR="006A2A68">
        <w:t xml:space="preserve">všech </w:t>
      </w:r>
      <w:r w:rsidR="007A6F88">
        <w:t>reviz</w:t>
      </w:r>
      <w:r w:rsidR="00356686">
        <w:t xml:space="preserve">í v </w:t>
      </w:r>
      <w:proofErr w:type="spellStart"/>
      <w:r w:rsidR="00356686">
        <w:t>MControl</w:t>
      </w:r>
      <w:proofErr w:type="spellEnd"/>
      <w:r>
        <w:t xml:space="preserve"> provádí </w:t>
      </w:r>
      <w:r w:rsidR="00356686">
        <w:t>Objednatel</w:t>
      </w:r>
      <w:r>
        <w:t>.</w:t>
      </w:r>
      <w:r w:rsidR="006A2A68">
        <w:t xml:space="preserve"> </w:t>
      </w:r>
      <w:r>
        <w:t xml:space="preserve">Součástí </w:t>
      </w:r>
      <w:r w:rsidR="007A6F88">
        <w:t>reviz</w:t>
      </w:r>
      <w:r w:rsidR="00356686">
        <w:t>í</w:t>
      </w:r>
      <w:r>
        <w:t xml:space="preserve"> spotřebičů je Protokol</w:t>
      </w:r>
      <w:r w:rsidR="007A6F88">
        <w:t xml:space="preserve"> o revizi spotřebičů</w:t>
      </w:r>
      <w:r>
        <w:t>. V procesu mohou na začátku nastat</w:t>
      </w:r>
      <w:r w:rsidR="007A6F88">
        <w:t xml:space="preserve"> tyto</w:t>
      </w:r>
      <w:r>
        <w:t xml:space="preserve"> situace</w:t>
      </w:r>
      <w:r w:rsidR="007A6F88">
        <w:t>:</w:t>
      </w:r>
    </w:p>
    <w:p w14:paraId="2A8E85E9" w14:textId="47C3932A" w:rsidR="007B1FC5" w:rsidRDefault="00CF7A9A" w:rsidP="007B1FC5">
      <w:r>
        <w:t xml:space="preserve">1) </w:t>
      </w:r>
      <w:r w:rsidR="007B1FC5">
        <w:t>Protokol o revizi spotřebičů je</w:t>
      </w:r>
      <w:r w:rsidR="00356686">
        <w:t xml:space="preserve"> v </w:t>
      </w:r>
      <w:proofErr w:type="spellStart"/>
      <w:r w:rsidR="00356686">
        <w:t>MControl</w:t>
      </w:r>
      <w:proofErr w:type="spellEnd"/>
      <w:r w:rsidR="007B1FC5">
        <w:t xml:space="preserve"> již </w:t>
      </w:r>
      <w:r w:rsidR="007A6F88">
        <w:t xml:space="preserve">historicky </w:t>
      </w:r>
      <w:r w:rsidR="007B1FC5">
        <w:t>založen</w:t>
      </w:r>
      <w:r>
        <w:t xml:space="preserve"> z minulé revize</w:t>
      </w:r>
      <w:r w:rsidR="007B1FC5">
        <w:t xml:space="preserve">, pak se z tohoto záznamu </w:t>
      </w:r>
      <w:proofErr w:type="gramStart"/>
      <w:r w:rsidR="007B1FC5">
        <w:t>založí</w:t>
      </w:r>
      <w:proofErr w:type="gramEnd"/>
      <w:r w:rsidR="007B1FC5">
        <w:t xml:space="preserve"> nový záznam</w:t>
      </w:r>
      <w:r>
        <w:t>, který obsahuje původní spotřebiče</w:t>
      </w:r>
      <w:r w:rsidR="00356686">
        <w:t xml:space="preserve"> -</w:t>
      </w:r>
      <w:r w:rsidR="006A2A68">
        <w:t>&gt;</w:t>
      </w:r>
      <w:r w:rsidR="00356686">
        <w:t xml:space="preserve"> p</w:t>
      </w:r>
      <w:r w:rsidR="007B1FC5">
        <w:t xml:space="preserve">rovede odpovědný pracovník </w:t>
      </w:r>
      <w:r w:rsidR="00356686">
        <w:t>Objednatele</w:t>
      </w:r>
      <w:r w:rsidR="007B1FC5">
        <w:t>.</w:t>
      </w:r>
    </w:p>
    <w:p w14:paraId="38B41423" w14:textId="34F1868E" w:rsidR="007B1FC5" w:rsidRDefault="00CF7A9A" w:rsidP="007B1FC5">
      <w:r>
        <w:t xml:space="preserve">2) </w:t>
      </w:r>
      <w:r w:rsidR="007B1FC5">
        <w:t xml:space="preserve">Protokol o revizi spotřebičů není </w:t>
      </w:r>
      <w:r w:rsidR="00356686">
        <w:t>v </w:t>
      </w:r>
      <w:proofErr w:type="spellStart"/>
      <w:r w:rsidR="00356686">
        <w:t>MContro</w:t>
      </w:r>
      <w:r>
        <w:t>l</w:t>
      </w:r>
      <w:proofErr w:type="spellEnd"/>
      <w:r w:rsidR="00356686">
        <w:t xml:space="preserve"> </w:t>
      </w:r>
      <w:r w:rsidR="007B1FC5">
        <w:t>ještě založen</w:t>
      </w:r>
      <w:r>
        <w:t xml:space="preserve"> (revize bude provedena poprvé)</w:t>
      </w:r>
      <w:r w:rsidR="007B1FC5">
        <w:t xml:space="preserve">, pak </w:t>
      </w:r>
      <w:r w:rsidR="00356686">
        <w:t xml:space="preserve">se </w:t>
      </w:r>
      <w:proofErr w:type="gramStart"/>
      <w:r w:rsidR="007B1FC5">
        <w:t>založí</w:t>
      </w:r>
      <w:proofErr w:type="gramEnd"/>
      <w:r w:rsidR="007B1FC5">
        <w:t xml:space="preserve"> zcela nový záznam</w:t>
      </w:r>
      <w:r w:rsidR="00356686">
        <w:t xml:space="preserve"> -</w:t>
      </w:r>
      <w:r w:rsidR="006A2A68">
        <w:t>&gt;</w:t>
      </w:r>
      <w:r w:rsidR="007B1FC5">
        <w:t xml:space="preserve"> </w:t>
      </w:r>
      <w:r w:rsidR="00356686">
        <w:t>p</w:t>
      </w:r>
      <w:r w:rsidR="007B1FC5">
        <w:t xml:space="preserve">rovede odpovědný pracovník </w:t>
      </w:r>
      <w:r w:rsidR="00356686">
        <w:t>Objednatele</w:t>
      </w:r>
      <w:r w:rsidR="007B1FC5">
        <w:t>.</w:t>
      </w:r>
    </w:p>
    <w:p w14:paraId="6F754A0B" w14:textId="77777777" w:rsidR="007B1FC5" w:rsidRDefault="007B1FC5" w:rsidP="007B1FC5"/>
    <w:p w14:paraId="01A68535" w14:textId="456B9FFE" w:rsidR="007B1FC5" w:rsidRDefault="007B1FC5" w:rsidP="007B1FC5">
      <w:r>
        <w:t xml:space="preserve">Na základě termínů v </w:t>
      </w:r>
      <w:proofErr w:type="spellStart"/>
      <w:r>
        <w:t>MControl</w:t>
      </w:r>
      <w:proofErr w:type="spellEnd"/>
      <w:r>
        <w:t xml:space="preserve"> </w:t>
      </w:r>
      <w:r w:rsidR="00356686">
        <w:t>Objednatel</w:t>
      </w:r>
      <w:r>
        <w:t xml:space="preserve"> </w:t>
      </w:r>
      <w:r w:rsidR="004A44C4">
        <w:t>objedná u Dodavatele fyzické provedení revizí</w:t>
      </w:r>
      <w:r>
        <w:t>.</w:t>
      </w:r>
    </w:p>
    <w:p w14:paraId="30A2CDE9" w14:textId="01C5C39E" w:rsidR="00356686" w:rsidRDefault="007B1FC5" w:rsidP="007B1FC5">
      <w:r>
        <w:t>Revizní technik</w:t>
      </w:r>
      <w:r w:rsidR="00356686">
        <w:t xml:space="preserve"> Dodavatele</w:t>
      </w:r>
      <w:r>
        <w:t xml:space="preserve"> si vyžádá nezbytné podklady</w:t>
      </w:r>
      <w:r w:rsidR="004A44C4">
        <w:t>,</w:t>
      </w:r>
      <w:r>
        <w:t xml:space="preserve"> pokud je potřebuje a ve sjednaném termínu </w:t>
      </w:r>
      <w:r w:rsidR="004A44C4">
        <w:t xml:space="preserve">fyzicky </w:t>
      </w:r>
      <w:r>
        <w:t>provede reviz</w:t>
      </w:r>
      <w:r w:rsidR="00356686">
        <w:t>e</w:t>
      </w:r>
      <w:r w:rsidR="004A44C4">
        <w:t xml:space="preserve"> v místě plnění Objednatele</w:t>
      </w:r>
      <w:r w:rsidR="006A2A68">
        <w:t>. Tím zjistí</w:t>
      </w:r>
      <w:r w:rsidR="004A44C4">
        <w:t xml:space="preserve"> přesn</w:t>
      </w:r>
      <w:r w:rsidR="006A2A68">
        <w:t>ý</w:t>
      </w:r>
      <w:r w:rsidR="004A44C4">
        <w:t xml:space="preserve"> poč</w:t>
      </w:r>
      <w:r w:rsidR="006A2A68">
        <w:t>e</w:t>
      </w:r>
      <w:r w:rsidR="004A44C4">
        <w:t>t a typ</w:t>
      </w:r>
      <w:r w:rsidR="006A2A68">
        <w:t>y</w:t>
      </w:r>
      <w:r w:rsidR="004A44C4">
        <w:t xml:space="preserve"> spotřebičů fyzicky přítomných v místě plnění Objednatele.</w:t>
      </w:r>
    </w:p>
    <w:p w14:paraId="0938A9EB" w14:textId="20CE6D75" w:rsidR="007B1FC5" w:rsidRDefault="007B1FC5" w:rsidP="007B1FC5">
      <w:r>
        <w:t>Následně</w:t>
      </w:r>
      <w:r w:rsidR="004A44C4">
        <w:t xml:space="preserve"> revizní technik Dodavatele</w:t>
      </w:r>
      <w:r>
        <w:t xml:space="preserve"> v </w:t>
      </w:r>
      <w:proofErr w:type="spellStart"/>
      <w:r>
        <w:t>MControl</w:t>
      </w:r>
      <w:proofErr w:type="spellEnd"/>
      <w:r>
        <w:t xml:space="preserve"> aktualizuje a doplní evidenci spotřebičů</w:t>
      </w:r>
      <w:r w:rsidR="00356686">
        <w:t xml:space="preserve"> (</w:t>
      </w:r>
      <w:r>
        <w:t>nové spotřebiče přidává</w:t>
      </w:r>
      <w:r w:rsidR="00356686">
        <w:t xml:space="preserve"> do protokolu</w:t>
      </w:r>
      <w:r>
        <w:t xml:space="preserve">, zrušené </w:t>
      </w:r>
      <w:r w:rsidR="00356686">
        <w:t xml:space="preserve">spotřebiče </w:t>
      </w:r>
      <w:r>
        <w:t>z protokol</w:t>
      </w:r>
      <w:r w:rsidR="00356686">
        <w:t>u</w:t>
      </w:r>
      <w:r>
        <w:t xml:space="preserve"> odstraní</w:t>
      </w:r>
      <w:r w:rsidR="00356686">
        <w:t>)</w:t>
      </w:r>
      <w:r>
        <w:t>. Navíc zrušení</w:t>
      </w:r>
      <w:r w:rsidR="00356686">
        <w:t xml:space="preserve"> </w:t>
      </w:r>
      <w:r w:rsidR="006A2A68">
        <w:t xml:space="preserve">konkrétních </w:t>
      </w:r>
      <w:r w:rsidR="00356686">
        <w:t>spotřebičů</w:t>
      </w:r>
      <w:r>
        <w:t xml:space="preserve"> nahlásí emailem na </w:t>
      </w:r>
      <w:r w:rsidR="00356686">
        <w:t xml:space="preserve">odpovědného pracovníka </w:t>
      </w:r>
      <w:r w:rsidR="00CF7A9A">
        <w:t>O</w:t>
      </w:r>
      <w:r w:rsidR="00356686">
        <w:t>bjednatele</w:t>
      </w:r>
      <w:r>
        <w:t>.</w:t>
      </w:r>
    </w:p>
    <w:p w14:paraId="3F747DE9" w14:textId="77777777" w:rsidR="005B24DB" w:rsidRDefault="005B24DB" w:rsidP="005B24DB">
      <w:r>
        <w:t>Výsledný Protokol je v </w:t>
      </w:r>
      <w:proofErr w:type="spellStart"/>
      <w:r>
        <w:t>MControl</w:t>
      </w:r>
      <w:proofErr w:type="spellEnd"/>
      <w:r>
        <w:t xml:space="preserve"> vytvořen ve formátu PDF. Tento Dodavatel </w:t>
      </w:r>
      <w:proofErr w:type="gramStart"/>
      <w:r>
        <w:t>opatří</w:t>
      </w:r>
      <w:proofErr w:type="gramEnd"/>
      <w:r>
        <w:t xml:space="preserve"> vlastním podpisem (elektronický podpis, nebo razítko s podpisem) a zašle emailem odpovědnému pracovníkovi Objednatele.</w:t>
      </w:r>
    </w:p>
    <w:p w14:paraId="730F1F78" w14:textId="77777777" w:rsidR="005B24DB" w:rsidRDefault="005B24DB" w:rsidP="005B24DB">
      <w:r>
        <w:t xml:space="preserve">Odpovědný pracovník Objednatele provede kontrolu Protokolu a zajistí řešení případných závad. Protokol </w:t>
      </w:r>
      <w:proofErr w:type="gramStart"/>
      <w:r>
        <w:t>opatří</w:t>
      </w:r>
      <w:proofErr w:type="gramEnd"/>
      <w:r>
        <w:t xml:space="preserve"> vlastním podpisem a vloží do </w:t>
      </w:r>
      <w:proofErr w:type="spellStart"/>
      <w:r>
        <w:t>MControl</w:t>
      </w:r>
      <w:proofErr w:type="spellEnd"/>
      <w:r>
        <w:t>.</w:t>
      </w:r>
    </w:p>
    <w:p w14:paraId="263737E8" w14:textId="77777777" w:rsidR="005B24DB" w:rsidRDefault="005B24DB" w:rsidP="005B24DB">
      <w:r>
        <w:t>Protokol je trvale uložen v </w:t>
      </w:r>
      <w:proofErr w:type="spellStart"/>
      <w:r>
        <w:t>MControl</w:t>
      </w:r>
      <w:proofErr w:type="spellEnd"/>
      <w:r>
        <w:t>.</w:t>
      </w:r>
    </w:p>
    <w:p w14:paraId="2F6875C1" w14:textId="77777777" w:rsidR="005B24DB" w:rsidRDefault="005B24DB" w:rsidP="005B24DB"/>
    <w:p w14:paraId="49F99F9A" w14:textId="1C86B395" w:rsidR="00F103A7" w:rsidRDefault="005B24DB" w:rsidP="005B24DB">
      <w:r>
        <w:t>Postup se opakuje v cyklech odpovídajících platnosti revizní povinnosti dle návodu, normy nebo pokynu zadavatele.</w:t>
      </w:r>
    </w:p>
    <w:sectPr w:rsidR="00F10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6CD"/>
    <w:rsid w:val="0006103B"/>
    <w:rsid w:val="00132C6D"/>
    <w:rsid w:val="00356686"/>
    <w:rsid w:val="003D2648"/>
    <w:rsid w:val="004A44C4"/>
    <w:rsid w:val="005666CD"/>
    <w:rsid w:val="005B24DB"/>
    <w:rsid w:val="006A2A68"/>
    <w:rsid w:val="006E2202"/>
    <w:rsid w:val="007A6F88"/>
    <w:rsid w:val="007B1FC5"/>
    <w:rsid w:val="00CF7A9A"/>
    <w:rsid w:val="00DF6832"/>
    <w:rsid w:val="00F103A7"/>
    <w:rsid w:val="00F641EA"/>
    <w:rsid w:val="00F8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0ED4"/>
  <w15:chartTrackingRefBased/>
  <w15:docId w15:val="{EF4B0DAB-CF83-49E5-81AF-C8D3F43A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103A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103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9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mcontrol.ceproas.cz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327CB-A1A8-4F2D-8DB7-7F87F1253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5CBF4F-81FB-4DDD-94C6-12C52EB33B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FE4CAB-6CF9-43DA-BEF1-EC50C91CD6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311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 Pavel</dc:creator>
  <cp:keywords/>
  <dc:description/>
  <cp:lastModifiedBy>Berg Pavel</cp:lastModifiedBy>
  <cp:revision>7</cp:revision>
  <dcterms:created xsi:type="dcterms:W3CDTF">2023-10-30T12:10:00Z</dcterms:created>
  <dcterms:modified xsi:type="dcterms:W3CDTF">2023-12-01T09:34:00Z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